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A4" w:rsidRPr="00725876" w:rsidRDefault="00D85EA4" w:rsidP="00725876">
      <w:pPr>
        <w:wordWrap w:val="0"/>
        <w:autoSpaceDE w:val="0"/>
        <w:autoSpaceDN w:val="0"/>
        <w:rPr>
          <w:rFonts w:ascii="ＭＳ 明朝"/>
        </w:rPr>
      </w:pPr>
      <w:r w:rsidRPr="00725876">
        <w:rPr>
          <w:rFonts w:ascii="ＭＳ 明朝" w:hint="eastAsia"/>
        </w:rPr>
        <w:t>様式第９号</w:t>
      </w:r>
      <w:r w:rsidRPr="00725876">
        <w:rPr>
          <w:rFonts w:ascii="ＭＳ 明朝"/>
        </w:rPr>
        <w:t>(</w:t>
      </w:r>
      <w:r w:rsidRPr="00725876">
        <w:rPr>
          <w:rFonts w:ascii="ＭＳ 明朝" w:hint="eastAsia"/>
        </w:rPr>
        <w:t>第１１条関係</w:t>
      </w:r>
      <w:r w:rsidRPr="00725876">
        <w:rPr>
          <w:rFonts w:ascii="ＭＳ 明朝"/>
        </w:rPr>
        <w:t>)</w:t>
      </w:r>
    </w:p>
    <w:p w:rsidR="00D85EA4" w:rsidRPr="00725876" w:rsidRDefault="00D85EA4">
      <w:pPr>
        <w:jc w:val="center"/>
        <w:rPr>
          <w:sz w:val="22"/>
        </w:rPr>
      </w:pPr>
      <w:r w:rsidRPr="00725876">
        <w:rPr>
          <w:rFonts w:hint="eastAsia"/>
          <w:sz w:val="22"/>
        </w:rPr>
        <w:t>公文書任意的開示申出書</w:t>
      </w:r>
    </w:p>
    <w:p w:rsidR="00D85EA4" w:rsidRPr="00725876" w:rsidRDefault="00D85EA4">
      <w:pPr>
        <w:jc w:val="right"/>
      </w:pPr>
      <w:r w:rsidRPr="00725876">
        <w:rPr>
          <w:rFonts w:hint="eastAsia"/>
        </w:rPr>
        <w:t>年　　月　　日</w:t>
      </w:r>
    </w:p>
    <w:p w:rsidR="00D85EA4" w:rsidRPr="00725876" w:rsidRDefault="00505F44">
      <w:r>
        <w:rPr>
          <w:rFonts w:hint="eastAsia"/>
        </w:rPr>
        <w:t xml:space="preserve">　相馬市長</w:t>
      </w:r>
      <w:bookmarkStart w:id="0" w:name="_GoBack"/>
      <w:bookmarkEnd w:id="0"/>
    </w:p>
    <w:p w:rsidR="00D85EA4" w:rsidRPr="00725876" w:rsidRDefault="00D85EA4"/>
    <w:p w:rsidR="00D85EA4" w:rsidRPr="00725876" w:rsidRDefault="00D85EA4" w:rsidP="00972151">
      <w:pPr>
        <w:ind w:firstLineChars="1950" w:firstLine="3530"/>
      </w:pPr>
      <w:r w:rsidRPr="00725876">
        <w:rPr>
          <w:rFonts w:hint="eastAsia"/>
        </w:rPr>
        <w:t>申出者　郵便番号</w:t>
      </w:r>
      <w:r w:rsidR="002B6780">
        <w:rPr>
          <w:rFonts w:hint="eastAsia"/>
        </w:rPr>
        <w:t xml:space="preserve">　　　　</w:t>
      </w:r>
    </w:p>
    <w:p w:rsidR="00D85EA4" w:rsidRPr="00725876" w:rsidRDefault="00D85EA4" w:rsidP="00972151">
      <w:pPr>
        <w:ind w:firstLineChars="2330" w:firstLine="4217"/>
      </w:pPr>
      <w:r w:rsidRPr="00725876">
        <w:rPr>
          <w:rFonts w:hint="eastAsia"/>
          <w:kern w:val="0"/>
        </w:rPr>
        <w:t>住所</w:t>
      </w:r>
      <w:r w:rsidR="002B6780">
        <w:rPr>
          <w:rFonts w:hint="eastAsia"/>
          <w:kern w:val="0"/>
        </w:rPr>
        <w:t xml:space="preserve">　　　　　　</w:t>
      </w:r>
    </w:p>
    <w:p w:rsidR="00D85EA4" w:rsidRPr="00725876" w:rsidRDefault="00D85EA4" w:rsidP="00972151">
      <w:pPr>
        <w:ind w:firstLineChars="2330" w:firstLine="4217"/>
        <w:rPr>
          <w:kern w:val="0"/>
        </w:rPr>
      </w:pPr>
      <w:r w:rsidRPr="00725876">
        <w:rPr>
          <w:rFonts w:hint="eastAsia"/>
          <w:kern w:val="0"/>
        </w:rPr>
        <w:t>氏名又は名称</w:t>
      </w:r>
      <w:r w:rsidR="002B6780">
        <w:rPr>
          <w:rFonts w:hint="eastAsia"/>
          <w:kern w:val="0"/>
        </w:rPr>
        <w:t xml:space="preserve">　　</w:t>
      </w:r>
    </w:p>
    <w:p w:rsidR="00D85EA4" w:rsidRPr="00725876" w:rsidRDefault="00D85EA4" w:rsidP="00972151">
      <w:pPr>
        <w:ind w:firstLineChars="2330" w:firstLine="4217"/>
      </w:pPr>
      <w:r w:rsidRPr="00725876">
        <w:rPr>
          <w:kern w:val="0"/>
        </w:rPr>
        <w:t>(</w:t>
      </w:r>
      <w:r w:rsidRPr="00725876">
        <w:rPr>
          <w:rFonts w:hint="eastAsia"/>
          <w:kern w:val="0"/>
        </w:rPr>
        <w:t>代表者の氏名</w:t>
      </w:r>
      <w:r w:rsidRPr="00725876">
        <w:rPr>
          <w:kern w:val="0"/>
        </w:rPr>
        <w:t>)</w:t>
      </w:r>
      <w:r w:rsidR="002B6780">
        <w:rPr>
          <w:rFonts w:hint="eastAsia"/>
          <w:kern w:val="0"/>
        </w:rPr>
        <w:t xml:space="preserve">　</w:t>
      </w:r>
      <w:r w:rsidR="002B6780">
        <w:rPr>
          <w:kern w:val="0"/>
        </w:rPr>
        <w:t xml:space="preserve"> </w:t>
      </w:r>
    </w:p>
    <w:p w:rsidR="00D85EA4" w:rsidRPr="00725876" w:rsidRDefault="00D85EA4" w:rsidP="00972151">
      <w:pPr>
        <w:ind w:firstLineChars="2330" w:firstLine="4217"/>
      </w:pPr>
      <w:r w:rsidRPr="00725876">
        <w:rPr>
          <w:rFonts w:hint="eastAsia"/>
        </w:rPr>
        <w:t>電話番号</w:t>
      </w:r>
      <w:r w:rsidR="002B6780">
        <w:rPr>
          <w:rFonts w:hint="eastAsia"/>
        </w:rPr>
        <w:t xml:space="preserve">　　　　</w:t>
      </w:r>
    </w:p>
    <w:p w:rsidR="00D85EA4" w:rsidRPr="00725876" w:rsidRDefault="00D85EA4"/>
    <w:p w:rsidR="00D85EA4" w:rsidRPr="00725876" w:rsidRDefault="00D85EA4"/>
    <w:p w:rsidR="00D85EA4" w:rsidRPr="00725876" w:rsidRDefault="00D85EA4">
      <w:r w:rsidRPr="00725876">
        <w:rPr>
          <w:rFonts w:hint="eastAsia"/>
        </w:rPr>
        <w:t xml:space="preserve">　相馬市情報公開条例第２１条の規定により、次のとおり公文書の開示を申し出ます。</w:t>
      </w:r>
    </w:p>
    <w:tbl>
      <w:tblPr>
        <w:tblW w:w="909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4"/>
        <w:gridCol w:w="6666"/>
      </w:tblGrid>
      <w:tr w:rsidR="00D85EA4" w:rsidRPr="00725876">
        <w:trPr>
          <w:cantSplit/>
          <w:trHeight w:val="137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5EA4" w:rsidRPr="00725876" w:rsidRDefault="00D85EA4">
            <w:pPr>
              <w:ind w:left="57" w:right="57"/>
            </w:pPr>
            <w:r w:rsidRPr="00725876">
              <w:rPr>
                <w:rFonts w:hint="eastAsia"/>
                <w:kern w:val="0"/>
              </w:rPr>
              <w:t>公文書の件名又は内容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A4" w:rsidRPr="00725876" w:rsidRDefault="00D85EA4">
            <w:pPr>
              <w:spacing w:before="120"/>
              <w:ind w:left="57" w:right="57"/>
            </w:pPr>
          </w:p>
        </w:tc>
      </w:tr>
      <w:tr w:rsidR="00D85EA4" w:rsidRPr="00725876">
        <w:trPr>
          <w:cantSplit/>
          <w:trHeight w:val="749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5EA4" w:rsidRPr="00725876" w:rsidRDefault="00D85EA4">
            <w:pPr>
              <w:ind w:left="57" w:right="57"/>
            </w:pPr>
            <w:r w:rsidRPr="00725876">
              <w:rPr>
                <w:rFonts w:hint="eastAsia"/>
              </w:rPr>
              <w:t>開示の方法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A4" w:rsidRPr="00725876" w:rsidRDefault="00D85EA4">
            <w:pPr>
              <w:ind w:leftChars="28" w:left="51" w:right="57" w:firstLineChars="100" w:firstLine="181"/>
            </w:pPr>
            <w:r w:rsidRPr="00725876">
              <w:rPr>
                <w:rFonts w:hint="eastAsia"/>
              </w:rPr>
              <w:t>□　閲覧　　□聴取　　□　視聴　　□　写しの交付</w:t>
            </w:r>
          </w:p>
        </w:tc>
      </w:tr>
      <w:tr w:rsidR="00D85EA4" w:rsidRPr="00725876">
        <w:trPr>
          <w:cantSplit/>
          <w:trHeight w:val="164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5EA4" w:rsidRPr="00725876" w:rsidRDefault="00D85EA4">
            <w:pPr>
              <w:ind w:left="57" w:right="57"/>
            </w:pPr>
            <w:r w:rsidRPr="00725876">
              <w:rPr>
                <w:rFonts w:hint="eastAsia"/>
              </w:rPr>
              <w:t>申出の目的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A4" w:rsidRPr="00725876" w:rsidRDefault="00D85EA4">
            <w:pPr>
              <w:ind w:left="57" w:right="57"/>
            </w:pPr>
            <w:r w:rsidRPr="00725876">
              <w:rPr>
                <w:rFonts w:hint="eastAsia"/>
              </w:rPr>
              <w:t xml:space="preserve">　</w:t>
            </w:r>
          </w:p>
        </w:tc>
      </w:tr>
      <w:tr w:rsidR="00D85EA4" w:rsidRPr="00725876">
        <w:trPr>
          <w:cantSplit/>
          <w:trHeight w:val="78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5EA4" w:rsidRPr="00725876" w:rsidRDefault="00D85EA4">
            <w:pPr>
              <w:ind w:left="57" w:right="57"/>
            </w:pPr>
            <w:r w:rsidRPr="00725876">
              <w:rPr>
                <w:rFonts w:hint="eastAsia"/>
              </w:rPr>
              <w:t>備　考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A4" w:rsidRPr="00725876" w:rsidRDefault="00D85EA4">
            <w:pPr>
              <w:ind w:left="57" w:right="57"/>
            </w:pPr>
            <w:r w:rsidRPr="00725876">
              <w:rPr>
                <w:rFonts w:hint="eastAsia"/>
              </w:rPr>
              <w:t xml:space="preserve">　</w:t>
            </w:r>
          </w:p>
        </w:tc>
      </w:tr>
    </w:tbl>
    <w:p w:rsidR="00D85EA4" w:rsidRPr="00725876" w:rsidRDefault="00D85EA4">
      <w:pPr>
        <w:spacing w:before="120"/>
      </w:pPr>
      <w:r w:rsidRPr="00725876">
        <w:rPr>
          <w:rFonts w:hint="eastAsia"/>
        </w:rPr>
        <w:t>注意</w:t>
      </w:r>
    </w:p>
    <w:p w:rsidR="00D85EA4" w:rsidRPr="00725876" w:rsidRDefault="00D85EA4">
      <w:pPr>
        <w:spacing w:before="120"/>
      </w:pPr>
      <w:r w:rsidRPr="00725876">
        <w:rPr>
          <w:rFonts w:hint="eastAsia"/>
        </w:rPr>
        <w:t>１　□のある欄には、該当する□内にレ印を記入してください。</w:t>
      </w:r>
    </w:p>
    <w:p w:rsidR="00D85EA4" w:rsidRPr="00725876" w:rsidRDefault="00D85EA4">
      <w:pPr>
        <w:ind w:left="938" w:hanging="938"/>
      </w:pPr>
      <w:r w:rsidRPr="00725876">
        <w:rPr>
          <w:rFonts w:hint="eastAsia"/>
        </w:rPr>
        <w:t>２　氏名の部分は、署名又は記名押印してください。</w:t>
      </w:r>
    </w:p>
    <w:p w:rsidR="00D85EA4" w:rsidRPr="00725876" w:rsidRDefault="00D85EA4">
      <w:pPr>
        <w:ind w:left="938" w:hanging="938"/>
      </w:pPr>
    </w:p>
    <w:p w:rsidR="00D85EA4" w:rsidRPr="00725876" w:rsidRDefault="00D85EA4">
      <w:pPr>
        <w:ind w:left="938" w:hanging="938"/>
      </w:pPr>
    </w:p>
    <w:p w:rsidR="00D85EA4" w:rsidRPr="00725876" w:rsidRDefault="00D85EA4">
      <w:pPr>
        <w:ind w:left="938" w:hanging="938"/>
      </w:pPr>
      <w:r w:rsidRPr="00725876">
        <w:t>(</w:t>
      </w:r>
      <w:r w:rsidRPr="00725876">
        <w:rPr>
          <w:rFonts w:hint="eastAsia"/>
        </w:rPr>
        <w:t>職員記載欄</w:t>
      </w:r>
      <w:r w:rsidRPr="00725876">
        <w:t>)</w:t>
      </w:r>
      <w:r w:rsidRPr="00725876">
        <w:rPr>
          <w:rFonts w:hint="eastAsia"/>
        </w:rPr>
        <w:t xml:space="preserve">　この欄には、記載しないで下さい。</w:t>
      </w:r>
    </w:p>
    <w:tbl>
      <w:tblPr>
        <w:tblW w:w="0" w:type="auto"/>
        <w:tblInd w:w="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6644"/>
      </w:tblGrid>
      <w:tr w:rsidR="00D85EA4" w:rsidRPr="00725876">
        <w:trPr>
          <w:trHeight w:val="570"/>
        </w:trPr>
        <w:tc>
          <w:tcPr>
            <w:tcW w:w="1686" w:type="dxa"/>
            <w:vAlign w:val="center"/>
          </w:tcPr>
          <w:p w:rsidR="00D85EA4" w:rsidRPr="00725876" w:rsidRDefault="00D85EA4">
            <w:r w:rsidRPr="00725876">
              <w:rPr>
                <w:rFonts w:hint="eastAsia"/>
              </w:rPr>
              <w:t>公文書の件名</w:t>
            </w:r>
          </w:p>
        </w:tc>
        <w:tc>
          <w:tcPr>
            <w:tcW w:w="6644" w:type="dxa"/>
          </w:tcPr>
          <w:p w:rsidR="00D85EA4" w:rsidRPr="00725876" w:rsidRDefault="00D85EA4"/>
        </w:tc>
      </w:tr>
      <w:tr w:rsidR="00D85EA4" w:rsidRPr="00725876">
        <w:trPr>
          <w:trHeight w:val="570"/>
        </w:trPr>
        <w:tc>
          <w:tcPr>
            <w:tcW w:w="1686" w:type="dxa"/>
            <w:vAlign w:val="center"/>
          </w:tcPr>
          <w:p w:rsidR="00D85EA4" w:rsidRPr="00725876" w:rsidRDefault="00D85EA4">
            <w:r w:rsidRPr="00725876">
              <w:rPr>
                <w:rFonts w:hint="eastAsia"/>
              </w:rPr>
              <w:t>担当課</w:t>
            </w:r>
          </w:p>
        </w:tc>
        <w:tc>
          <w:tcPr>
            <w:tcW w:w="6644" w:type="dxa"/>
          </w:tcPr>
          <w:p w:rsidR="00D85EA4" w:rsidRPr="00725876" w:rsidRDefault="00D85EA4"/>
        </w:tc>
      </w:tr>
    </w:tbl>
    <w:p w:rsidR="00D85EA4" w:rsidRPr="00725876" w:rsidRDefault="00D85EA4" w:rsidP="005318CB"/>
    <w:sectPr w:rsidR="00D85EA4" w:rsidRPr="00725876">
      <w:pgSz w:w="11906" w:h="16838" w:code="9"/>
      <w:pgMar w:top="1247" w:right="1247" w:bottom="1247" w:left="1247" w:header="851" w:footer="992" w:gutter="0"/>
      <w:cols w:space="425"/>
      <w:docGrid w:type="linesAndChars" w:linePitch="311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7B2" w:rsidRDefault="004377B2" w:rsidP="001B0BE8">
      <w:r>
        <w:separator/>
      </w:r>
    </w:p>
  </w:endnote>
  <w:endnote w:type="continuationSeparator" w:id="0">
    <w:p w:rsidR="004377B2" w:rsidRDefault="004377B2" w:rsidP="001B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7B2" w:rsidRDefault="004377B2" w:rsidP="001B0BE8">
      <w:r>
        <w:separator/>
      </w:r>
    </w:p>
  </w:footnote>
  <w:footnote w:type="continuationSeparator" w:id="0">
    <w:p w:rsidR="004377B2" w:rsidRDefault="004377B2" w:rsidP="001B0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51"/>
    <w:rsid w:val="001B0BE8"/>
    <w:rsid w:val="002B6780"/>
    <w:rsid w:val="002C3ED6"/>
    <w:rsid w:val="0034522A"/>
    <w:rsid w:val="004377B2"/>
    <w:rsid w:val="004B235D"/>
    <w:rsid w:val="00505F44"/>
    <w:rsid w:val="005318CB"/>
    <w:rsid w:val="00601BB8"/>
    <w:rsid w:val="00725876"/>
    <w:rsid w:val="00796556"/>
    <w:rsid w:val="007B7F32"/>
    <w:rsid w:val="0083432F"/>
    <w:rsid w:val="00972151"/>
    <w:rsid w:val="00A7514F"/>
    <w:rsid w:val="00C0215C"/>
    <w:rsid w:val="00C219C7"/>
    <w:rsid w:val="00C93DC2"/>
    <w:rsid w:val="00CC3D03"/>
    <w:rsid w:val="00D7328F"/>
    <w:rsid w:val="00D85EA4"/>
    <w:rsid w:val="00DE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85591"/>
  <w14:defaultImageDpi w14:val="0"/>
  <w15:docId w15:val="{A70504D3-7F5D-41F8-A206-374EEDFF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  <w:sz w:val="24"/>
    </w:rPr>
  </w:style>
  <w:style w:type="paragraph" w:customStyle="1" w:styleId="sagari22">
    <w:name w:val="sagari22"/>
    <w:basedOn w:val="a"/>
    <w:pPr>
      <w:widowControl/>
      <w:spacing w:before="100" w:beforeAutospacing="1" w:after="100" w:afterAutospacing="1"/>
      <w:ind w:left="460" w:firstLine="230"/>
      <w:jc w:val="left"/>
    </w:pPr>
    <w:rPr>
      <w:rFonts w:ascii="Arial Unicode MS" w:hAnsi="Arial Unicode MS" w:cs="Arial Unicode MS"/>
      <w:color w:val="000000"/>
      <w:kern w:val="0"/>
      <w:sz w:val="24"/>
    </w:rPr>
  </w:style>
  <w:style w:type="character" w:styleId="a4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219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219C7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219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219C7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丹野　由美子</dc:creator>
  <cp:keywords/>
  <dc:description/>
  <cp:lastModifiedBy>丹野由美子</cp:lastModifiedBy>
  <cp:revision>4</cp:revision>
  <cp:lastPrinted>2021-09-17T05:12:00Z</cp:lastPrinted>
  <dcterms:created xsi:type="dcterms:W3CDTF">2023-03-15T05:06:00Z</dcterms:created>
  <dcterms:modified xsi:type="dcterms:W3CDTF">2023-03-27T01:29:00Z</dcterms:modified>
</cp:coreProperties>
</file>